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8DABB" w14:textId="1E6A3175" w:rsidR="0022264F" w:rsidRDefault="00B37D42" w:rsidP="0022264F">
      <w:pPr>
        <w:pStyle w:val="a4"/>
        <w:spacing w:line="360" w:lineRule="auto"/>
        <w:jc w:val="center"/>
        <w:rPr>
          <w:b/>
        </w:rPr>
      </w:pPr>
      <w:proofErr w:type="gramStart"/>
      <w:r>
        <w:rPr>
          <w:b/>
        </w:rPr>
        <w:t>Информация  о</w:t>
      </w:r>
      <w:proofErr w:type="gramEnd"/>
      <w:r>
        <w:rPr>
          <w:b/>
        </w:rPr>
        <w:t xml:space="preserve"> способах приобре</w:t>
      </w:r>
      <w:r w:rsidR="0022264F">
        <w:rPr>
          <w:b/>
        </w:rPr>
        <w:t>тения</w:t>
      </w:r>
      <w:r>
        <w:rPr>
          <w:b/>
        </w:rPr>
        <w:t xml:space="preserve"> стоимости и объемах товаров</w:t>
      </w:r>
      <w:r w:rsidR="0022264F">
        <w:rPr>
          <w:b/>
        </w:rPr>
        <w:t xml:space="preserve"> ( </w:t>
      </w:r>
      <w:proofErr w:type="spellStart"/>
      <w:r w:rsidR="000729C1">
        <w:rPr>
          <w:b/>
        </w:rPr>
        <w:t>абз</w:t>
      </w:r>
      <w:proofErr w:type="spellEnd"/>
      <w:r w:rsidR="000729C1">
        <w:rPr>
          <w:b/>
        </w:rPr>
        <w:t xml:space="preserve">. 2 </w:t>
      </w:r>
      <w:proofErr w:type="spellStart"/>
      <w:r w:rsidR="000729C1">
        <w:rPr>
          <w:b/>
        </w:rPr>
        <w:t>пп</w:t>
      </w:r>
      <w:proofErr w:type="spellEnd"/>
      <w:r w:rsidR="000729C1">
        <w:rPr>
          <w:b/>
        </w:rPr>
        <w:t>. «о</w:t>
      </w:r>
      <w:r w:rsidR="00061ECE">
        <w:rPr>
          <w:b/>
        </w:rPr>
        <w:t xml:space="preserve">» </w:t>
      </w:r>
      <w:r w:rsidR="000729C1">
        <w:rPr>
          <w:b/>
        </w:rPr>
        <w:t>п.19</w:t>
      </w:r>
      <w:r w:rsidR="0022264F">
        <w:rPr>
          <w:b/>
        </w:rPr>
        <w:t>)</w:t>
      </w:r>
    </w:p>
    <w:p w14:paraId="6118DABC" w14:textId="77777777" w:rsidR="0022264F" w:rsidRPr="00B66F07" w:rsidRDefault="0022264F" w:rsidP="0022264F">
      <w:pPr>
        <w:pStyle w:val="a4"/>
        <w:spacing w:line="360" w:lineRule="auto"/>
        <w:jc w:val="center"/>
        <w:rPr>
          <w:b/>
        </w:rPr>
      </w:pPr>
      <w:r>
        <w:rPr>
          <w:b/>
        </w:rPr>
        <w:t xml:space="preserve">Общество с ограниченной ответственностью </w:t>
      </w:r>
      <w:r w:rsidRPr="00B66F07">
        <w:rPr>
          <w:b/>
        </w:rPr>
        <w:t>«Барнаульская</w:t>
      </w:r>
      <w:r>
        <w:rPr>
          <w:b/>
        </w:rPr>
        <w:t xml:space="preserve"> сетевая компания»</w:t>
      </w:r>
      <w:r w:rsidRPr="00B66F07">
        <w:rPr>
          <w:b/>
        </w:rPr>
        <w:t>»</w:t>
      </w:r>
    </w:p>
    <w:p w14:paraId="6118DABD" w14:textId="77777777" w:rsidR="00AC40D2" w:rsidRDefault="00AC40D2" w:rsidP="00D5549A">
      <w:pPr>
        <w:rPr>
          <w:color w:val="1F497D"/>
        </w:rPr>
      </w:pPr>
    </w:p>
    <w:p w14:paraId="6118DABE" w14:textId="77777777" w:rsidR="00AC40D2" w:rsidRDefault="00AC40D2" w:rsidP="00D5549A">
      <w:pPr>
        <w:rPr>
          <w:color w:val="1F497D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7938"/>
      </w:tblGrid>
      <w:tr w:rsidR="00061ECE" w:rsidRPr="00DB09D6" w14:paraId="6118DAC1" w14:textId="77777777" w:rsidTr="00061ECE">
        <w:tc>
          <w:tcPr>
            <w:tcW w:w="6204" w:type="dxa"/>
          </w:tcPr>
          <w:p w14:paraId="6118DABF" w14:textId="77777777" w:rsidR="00061ECE" w:rsidRPr="00DB09D6" w:rsidRDefault="00061ECE" w:rsidP="00AC40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8" w:type="dxa"/>
          </w:tcPr>
          <w:p w14:paraId="6118DAC0" w14:textId="6532C241" w:rsidR="00061ECE" w:rsidRPr="00061ECE" w:rsidRDefault="00061ECE" w:rsidP="000729C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1ECE">
              <w:rPr>
                <w:rFonts w:ascii="Times New Roman" w:hAnsi="Times New Roman"/>
                <w:b/>
              </w:rPr>
              <w:t>абз</w:t>
            </w:r>
            <w:proofErr w:type="spellEnd"/>
            <w:r w:rsidRPr="00061ECE">
              <w:rPr>
                <w:rFonts w:ascii="Times New Roman" w:hAnsi="Times New Roman"/>
                <w:b/>
              </w:rPr>
              <w:t xml:space="preserve">. 2 </w:t>
            </w:r>
            <w:proofErr w:type="spellStart"/>
            <w:r w:rsidRPr="00061ECE">
              <w:rPr>
                <w:rFonts w:ascii="Times New Roman" w:hAnsi="Times New Roman"/>
                <w:b/>
              </w:rPr>
              <w:t>пп</w:t>
            </w:r>
            <w:proofErr w:type="spellEnd"/>
            <w:r w:rsidRPr="00061ECE">
              <w:rPr>
                <w:rFonts w:ascii="Times New Roman" w:hAnsi="Times New Roman"/>
                <w:b/>
              </w:rPr>
              <w:t>. «</w:t>
            </w:r>
            <w:r w:rsidR="000729C1">
              <w:rPr>
                <w:rFonts w:ascii="Times New Roman" w:hAnsi="Times New Roman"/>
                <w:b/>
              </w:rPr>
              <w:t>о</w:t>
            </w:r>
            <w:bookmarkStart w:id="0" w:name="_GoBack"/>
            <w:bookmarkEnd w:id="0"/>
            <w:r w:rsidRPr="00061ECE">
              <w:rPr>
                <w:rFonts w:ascii="Times New Roman" w:hAnsi="Times New Roman"/>
                <w:b/>
              </w:rPr>
              <w:t>» п.1</w:t>
            </w:r>
            <w:r w:rsidR="000729C1">
              <w:rPr>
                <w:rFonts w:ascii="Times New Roman" w:hAnsi="Times New Roman"/>
                <w:b/>
              </w:rPr>
              <w:t>9</w:t>
            </w:r>
            <w:r w:rsidRPr="00061ECE">
              <w:rPr>
                <w:rFonts w:ascii="Times New Roman" w:hAnsi="Times New Roman"/>
                <w:b/>
              </w:rPr>
              <w:t xml:space="preserve"> Стандартов</w:t>
            </w:r>
          </w:p>
        </w:tc>
      </w:tr>
      <w:tr w:rsidR="00061ECE" w:rsidRPr="00DB09D6" w14:paraId="6118DAC7" w14:textId="77777777" w:rsidTr="00061ECE">
        <w:tc>
          <w:tcPr>
            <w:tcW w:w="6204" w:type="dxa"/>
          </w:tcPr>
          <w:p w14:paraId="6118DAC3" w14:textId="3E0E7A30" w:rsidR="00061ECE" w:rsidRPr="00DB09D6" w:rsidRDefault="00061ECE" w:rsidP="000827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9D6">
              <w:rPr>
                <w:rFonts w:ascii="Times New Roman" w:hAnsi="Times New Roman"/>
                <w:sz w:val="18"/>
                <w:szCs w:val="18"/>
              </w:rPr>
              <w:t xml:space="preserve">С 01.01.2012 г. ООО «БСК» </w:t>
            </w:r>
            <w:r>
              <w:rPr>
                <w:rFonts w:ascii="Times New Roman" w:hAnsi="Times New Roman"/>
                <w:sz w:val="18"/>
                <w:szCs w:val="18"/>
              </w:rPr>
              <w:t>проводит</w:t>
            </w:r>
            <w:r w:rsidRPr="00DB09D6">
              <w:rPr>
                <w:rFonts w:ascii="Times New Roman" w:hAnsi="Times New Roman"/>
                <w:sz w:val="18"/>
                <w:szCs w:val="18"/>
              </w:rPr>
              <w:t xml:space="preserve"> закупки товаров, работ, услуг </w:t>
            </w:r>
            <w:proofErr w:type="gramStart"/>
            <w:r w:rsidRPr="00DB09D6">
              <w:rPr>
                <w:rFonts w:ascii="Times New Roman" w:hAnsi="Times New Roman"/>
                <w:sz w:val="18"/>
                <w:szCs w:val="18"/>
              </w:rPr>
              <w:t>в порядке</w:t>
            </w:r>
            <w:proofErr w:type="gramEnd"/>
            <w:r w:rsidRPr="00DB09D6">
              <w:rPr>
                <w:rFonts w:ascii="Times New Roman" w:hAnsi="Times New Roman"/>
                <w:sz w:val="18"/>
                <w:szCs w:val="18"/>
              </w:rPr>
              <w:t xml:space="preserve"> установленном ФЗ «О закупках товаров, работ, услуг отдельными видами юридических лиц» №223-ФЗ от 18.07.2011 г. 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DB09D6">
              <w:rPr>
                <w:rFonts w:ascii="Times New Roman" w:hAnsi="Times New Roman"/>
                <w:sz w:val="18"/>
                <w:szCs w:val="18"/>
              </w:rPr>
              <w:t xml:space="preserve">нформация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 способах приобретения, стоимости и объемах товаров, необходимых для оказания услуг по передаче электроэнергии, и другая информация о проведении закупок, а также изменения, вносимые в информацию о проведении закупок, </w:t>
            </w:r>
            <w:r w:rsidRPr="00DB09D6">
              <w:rPr>
                <w:rFonts w:ascii="Times New Roman" w:hAnsi="Times New Roman"/>
                <w:sz w:val="18"/>
                <w:szCs w:val="18"/>
              </w:rPr>
              <w:t>размеща</w:t>
            </w:r>
            <w:r>
              <w:rPr>
                <w:rFonts w:ascii="Times New Roman" w:hAnsi="Times New Roman"/>
                <w:sz w:val="18"/>
                <w:szCs w:val="18"/>
              </w:rPr>
              <w:t>ют</w:t>
            </w:r>
            <w:r w:rsidRPr="00DB09D6">
              <w:rPr>
                <w:rFonts w:ascii="Times New Roman" w:hAnsi="Times New Roman"/>
                <w:sz w:val="18"/>
                <w:szCs w:val="18"/>
              </w:rPr>
              <w:t xml:space="preserve">ся </w:t>
            </w:r>
            <w:r w:rsidRPr="00A170DD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сайте ООО «Барнаульская сетевая компания»</w:t>
            </w:r>
            <w:r>
              <w:t xml:space="preserve"> </w:t>
            </w:r>
            <w:hyperlink r:id="rId6" w:history="1">
              <w:r w:rsidRPr="00276552">
                <w:rPr>
                  <w:rStyle w:val="a9"/>
                  <w:rFonts w:ascii="Times New Roman" w:hAnsi="Times New Roman"/>
                </w:rPr>
                <w:t>www.bsk22.ru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в разделе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«Закупки»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а также на </w:t>
            </w:r>
            <w:r w:rsidRPr="00A170DD">
              <w:rPr>
                <w:rFonts w:ascii="Times New Roman" w:hAnsi="Times New Roman"/>
                <w:sz w:val="18"/>
                <w:szCs w:val="18"/>
              </w:rPr>
              <w:t>официальном сайте для размещения заказов отдельными видами юридических лиц www.zakupki.gov.ru</w:t>
            </w:r>
          </w:p>
        </w:tc>
        <w:tc>
          <w:tcPr>
            <w:tcW w:w="7938" w:type="dxa"/>
          </w:tcPr>
          <w:p w14:paraId="6118DAC4" w14:textId="77777777" w:rsidR="00061ECE" w:rsidRDefault="00061ECE" w:rsidP="000827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9D6">
              <w:rPr>
                <w:rFonts w:ascii="Times New Roman" w:hAnsi="Times New Roman"/>
                <w:sz w:val="18"/>
                <w:szCs w:val="18"/>
              </w:rPr>
              <w:t>Корпоративны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 правила осуществления закупок: Положение о закупках товаров, работ, услуг ООО «Барнаульская сетевая компания» от 29.03.2012 г. Текст Положения, а также изменения, вносимые в Положение, публикуются на </w:t>
            </w:r>
            <w:r w:rsidRPr="00A170DD">
              <w:rPr>
                <w:rFonts w:ascii="Times New Roman" w:hAnsi="Times New Roman"/>
                <w:sz w:val="18"/>
                <w:szCs w:val="18"/>
              </w:rPr>
              <w:t xml:space="preserve">официальном сайте для размещения заказов отдельными видами юридических лиц </w:t>
            </w:r>
            <w:hyperlink r:id="rId7" w:history="1">
              <w:r w:rsidRPr="00276552">
                <w:rPr>
                  <w:rStyle w:val="a9"/>
                  <w:rFonts w:ascii="Times New Roman" w:hAnsi="Times New Roman"/>
                </w:rPr>
                <w:t>www.zakupki.gov.ru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118DAC6" w14:textId="4C7268F7" w:rsidR="00061ECE" w:rsidRPr="00DB09D6" w:rsidRDefault="00061ECE" w:rsidP="000827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Также, текст Положения о закупках товаров, работ, услуг ООО «Барнаульская сетевая компания» в последней актуальной редакции размещен </w:t>
            </w:r>
            <w:r w:rsidRPr="00A170DD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сайте ООО «Барнаульская сетевая компания»</w:t>
            </w:r>
            <w:r>
              <w:t xml:space="preserve"> </w:t>
            </w:r>
            <w:hyperlink r:id="rId8" w:history="1">
              <w:r w:rsidRPr="00276552">
                <w:rPr>
                  <w:rStyle w:val="a9"/>
                  <w:rFonts w:ascii="Times New Roman" w:hAnsi="Times New Roman"/>
                </w:rPr>
                <w:t>www.bsk22.ru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в разделе «Закупки», подраздел «Правовое обеспечение».</w:t>
            </w:r>
          </w:p>
        </w:tc>
      </w:tr>
      <w:tr w:rsidR="00061ECE" w:rsidRPr="00DB09D6" w14:paraId="6118DACA" w14:textId="77777777" w:rsidTr="00061ECE">
        <w:tc>
          <w:tcPr>
            <w:tcW w:w="6204" w:type="dxa"/>
          </w:tcPr>
          <w:p w14:paraId="6118DAC8" w14:textId="77777777" w:rsidR="00061ECE" w:rsidRPr="00DB09D6" w:rsidRDefault="00061ECE" w:rsidP="00AC40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8" w:type="dxa"/>
          </w:tcPr>
          <w:p w14:paraId="6118DAC9" w14:textId="77777777" w:rsidR="00061ECE" w:rsidRPr="00DB09D6" w:rsidRDefault="00061ECE" w:rsidP="00AC40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118DACB" w14:textId="77777777" w:rsidR="00AC40D2" w:rsidRDefault="00AC40D2" w:rsidP="004B548B">
      <w:pPr>
        <w:rPr>
          <w:color w:val="1F497D"/>
        </w:rPr>
      </w:pPr>
    </w:p>
    <w:sectPr w:rsidR="00AC40D2" w:rsidSect="00D554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4FC94DA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0" w:firstLine="720"/>
      </w:pPr>
    </w:lvl>
    <w:lvl w:ilvl="1">
      <w:start w:val="1"/>
      <w:numFmt w:val="decimal"/>
      <w:lvlText w:val="%1.%2"/>
      <w:lvlJc w:val="left"/>
      <w:pPr>
        <w:tabs>
          <w:tab w:val="num" w:pos="-180"/>
        </w:tabs>
        <w:ind w:left="-180" w:firstLine="72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"/>
        </w:tabs>
        <w:ind w:left="180" w:firstLine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302"/>
        </w:tabs>
        <w:ind w:left="2302" w:hanging="862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6.11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9A"/>
    <w:rsid w:val="0001073F"/>
    <w:rsid w:val="00034DA8"/>
    <w:rsid w:val="00061ECE"/>
    <w:rsid w:val="000729C1"/>
    <w:rsid w:val="000825FB"/>
    <w:rsid w:val="0008275B"/>
    <w:rsid w:val="000A3349"/>
    <w:rsid w:val="000D7098"/>
    <w:rsid w:val="000F00B1"/>
    <w:rsid w:val="0010286F"/>
    <w:rsid w:val="0018301C"/>
    <w:rsid w:val="00193360"/>
    <w:rsid w:val="0019436F"/>
    <w:rsid w:val="001B6790"/>
    <w:rsid w:val="001D01FA"/>
    <w:rsid w:val="002000FD"/>
    <w:rsid w:val="002066BD"/>
    <w:rsid w:val="00210C0F"/>
    <w:rsid w:val="0022264F"/>
    <w:rsid w:val="00225FF5"/>
    <w:rsid w:val="002662CD"/>
    <w:rsid w:val="002A0989"/>
    <w:rsid w:val="002A4E42"/>
    <w:rsid w:val="002A6C17"/>
    <w:rsid w:val="002D2D85"/>
    <w:rsid w:val="002E437A"/>
    <w:rsid w:val="002E7FCF"/>
    <w:rsid w:val="003076ED"/>
    <w:rsid w:val="0030785D"/>
    <w:rsid w:val="00326DF3"/>
    <w:rsid w:val="00332075"/>
    <w:rsid w:val="00350CAA"/>
    <w:rsid w:val="003806EB"/>
    <w:rsid w:val="00383E57"/>
    <w:rsid w:val="00397707"/>
    <w:rsid w:val="0040185A"/>
    <w:rsid w:val="004313F6"/>
    <w:rsid w:val="00432467"/>
    <w:rsid w:val="00446CEF"/>
    <w:rsid w:val="00492D31"/>
    <w:rsid w:val="00494E44"/>
    <w:rsid w:val="004B548B"/>
    <w:rsid w:val="004D4289"/>
    <w:rsid w:val="0054650C"/>
    <w:rsid w:val="00553F13"/>
    <w:rsid w:val="00574885"/>
    <w:rsid w:val="005F03C0"/>
    <w:rsid w:val="00621306"/>
    <w:rsid w:val="007045EC"/>
    <w:rsid w:val="00715D72"/>
    <w:rsid w:val="00734E98"/>
    <w:rsid w:val="00745C5C"/>
    <w:rsid w:val="00760CC9"/>
    <w:rsid w:val="00771D16"/>
    <w:rsid w:val="0077790B"/>
    <w:rsid w:val="007A0E76"/>
    <w:rsid w:val="007B261A"/>
    <w:rsid w:val="007C4C94"/>
    <w:rsid w:val="007D525C"/>
    <w:rsid w:val="007E3ACF"/>
    <w:rsid w:val="008362DD"/>
    <w:rsid w:val="00836BF2"/>
    <w:rsid w:val="00864FEA"/>
    <w:rsid w:val="00884621"/>
    <w:rsid w:val="00891747"/>
    <w:rsid w:val="00891D72"/>
    <w:rsid w:val="008A7D20"/>
    <w:rsid w:val="008C4FA8"/>
    <w:rsid w:val="008F25D1"/>
    <w:rsid w:val="00982927"/>
    <w:rsid w:val="009A7A75"/>
    <w:rsid w:val="009E3DEE"/>
    <w:rsid w:val="009F4625"/>
    <w:rsid w:val="00A170DD"/>
    <w:rsid w:val="00A2739C"/>
    <w:rsid w:val="00A3705C"/>
    <w:rsid w:val="00A51DDE"/>
    <w:rsid w:val="00A54BF5"/>
    <w:rsid w:val="00A63462"/>
    <w:rsid w:val="00A66612"/>
    <w:rsid w:val="00A67228"/>
    <w:rsid w:val="00AB56D1"/>
    <w:rsid w:val="00AB7D86"/>
    <w:rsid w:val="00AC40D2"/>
    <w:rsid w:val="00AC4403"/>
    <w:rsid w:val="00B37D42"/>
    <w:rsid w:val="00B433AD"/>
    <w:rsid w:val="00B46FBA"/>
    <w:rsid w:val="00BA0C6B"/>
    <w:rsid w:val="00BA1443"/>
    <w:rsid w:val="00C150E1"/>
    <w:rsid w:val="00C20B1D"/>
    <w:rsid w:val="00C251BA"/>
    <w:rsid w:val="00C8504D"/>
    <w:rsid w:val="00CF0838"/>
    <w:rsid w:val="00CF593E"/>
    <w:rsid w:val="00CF789A"/>
    <w:rsid w:val="00D01187"/>
    <w:rsid w:val="00D04C11"/>
    <w:rsid w:val="00D532C4"/>
    <w:rsid w:val="00D5549A"/>
    <w:rsid w:val="00D70943"/>
    <w:rsid w:val="00D752F3"/>
    <w:rsid w:val="00DB09D6"/>
    <w:rsid w:val="00DB7A7B"/>
    <w:rsid w:val="00DF75B2"/>
    <w:rsid w:val="00DF7DDE"/>
    <w:rsid w:val="00E138D1"/>
    <w:rsid w:val="00E422C5"/>
    <w:rsid w:val="00E87D68"/>
    <w:rsid w:val="00EA0341"/>
    <w:rsid w:val="00EA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DABB"/>
  <w15:docId w15:val="{1468B446-B12B-498C-94E6-F6EF1697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49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5549A"/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link w:val="a4"/>
    <w:rsid w:val="00D554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554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ody Text Indent"/>
    <w:basedOn w:val="a"/>
    <w:link w:val="a7"/>
    <w:rsid w:val="00D5549A"/>
    <w:pPr>
      <w:suppressAutoHyphens/>
      <w:spacing w:after="120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link w:val="a6"/>
    <w:rsid w:val="00D554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D5549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link w:val="2"/>
    <w:rsid w:val="00D554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F593E"/>
    <w:pPr>
      <w:ind w:left="720"/>
      <w:contextualSpacing/>
    </w:pPr>
  </w:style>
  <w:style w:type="character" w:styleId="a9">
    <w:name w:val="Hyperlink"/>
    <w:uiPriority w:val="99"/>
    <w:unhideWhenUsed/>
    <w:rsid w:val="00CF593E"/>
    <w:rPr>
      <w:rFonts w:ascii="Verdana" w:hAnsi="Verdana" w:hint="default"/>
      <w:strike w:val="0"/>
      <w:dstrike w:val="0"/>
      <w:color w:val="5D7DAA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k22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sk22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FA110-7F4E-4D4D-B911-7427E1FD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egv</dc:creator>
  <cp:lastModifiedBy>Елена Г. Вяткина</cp:lastModifiedBy>
  <cp:revision>2</cp:revision>
  <cp:lastPrinted>2015-02-27T08:02:00Z</cp:lastPrinted>
  <dcterms:created xsi:type="dcterms:W3CDTF">2019-02-28T07:01:00Z</dcterms:created>
  <dcterms:modified xsi:type="dcterms:W3CDTF">2019-02-28T07:01:00Z</dcterms:modified>
</cp:coreProperties>
</file>